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F" w:rsidRPr="00AC32BC" w:rsidRDefault="004D5A63">
      <w:pPr>
        <w:rPr>
          <w:b/>
          <w:sz w:val="28"/>
          <w:szCs w:val="28"/>
        </w:rPr>
      </w:pPr>
      <w:r w:rsidRPr="00AC32BC">
        <w:rPr>
          <w:b/>
          <w:sz w:val="28"/>
          <w:szCs w:val="28"/>
        </w:rPr>
        <w:t xml:space="preserve">Wandeling 4 Café a gen Kirk  </w:t>
      </w:r>
      <w:r w:rsidR="00AC32BC" w:rsidRPr="00AC32BC">
        <w:rPr>
          <w:b/>
          <w:sz w:val="28"/>
          <w:szCs w:val="28"/>
        </w:rPr>
        <w:t xml:space="preserve">-  </w:t>
      </w:r>
      <w:r w:rsidRPr="00AC32BC">
        <w:rPr>
          <w:b/>
          <w:sz w:val="28"/>
          <w:szCs w:val="28"/>
        </w:rPr>
        <w:t>10 km</w:t>
      </w:r>
    </w:p>
    <w:p w:rsidR="004D5A63" w:rsidRDefault="004D5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Download deze wandeling:</w:t>
      </w:r>
    </w:p>
    <w:p w:rsidR="004D5A63" w:rsidRPr="004D5A63" w:rsidRDefault="00AC32BC" w:rsidP="004D5A63">
      <w:pPr>
        <w:shd w:val="clear" w:color="auto" w:fill="E1E1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</w:pPr>
      <w:hyperlink r:id="rId5" w:history="1">
        <w:r w:rsidR="004D5A63" w:rsidRPr="004D5A63">
          <w:rPr>
            <w:rFonts w:ascii="Courier New" w:eastAsia="Times New Roman" w:hAnsi="Courier New" w:cs="Courier New"/>
            <w:color w:val="367EA6"/>
            <w:sz w:val="20"/>
            <w:szCs w:val="20"/>
            <w:u w:val="single"/>
            <w:lang w:eastAsia="nl-NL"/>
          </w:rPr>
          <w:t>http://www.afstandmeten.nl/index.php?id=1655214&amp;key=MRLT3/QphWt8.</w:t>
        </w:r>
      </w:hyperlink>
    </w:p>
    <w:p w:rsidR="004D5A63" w:rsidRPr="00E41659" w:rsidRDefault="004D5A63">
      <w:pPr>
        <w:rPr>
          <w:b/>
          <w:sz w:val="28"/>
          <w:szCs w:val="28"/>
        </w:rPr>
      </w:pPr>
    </w:p>
    <w:p w:rsidR="006D1473" w:rsidRDefault="006D1473">
      <w:r>
        <w:t xml:space="preserve">Met de rug naar het </w:t>
      </w:r>
      <w:r w:rsidR="00054142">
        <w:t>café</w:t>
      </w:r>
      <w:r>
        <w:t xml:space="preserve"> naar links lopen</w:t>
      </w:r>
    </w:p>
    <w:p w:rsidR="006D1473" w:rsidRDefault="006D1473">
      <w:r>
        <w:t>Eerste weg links (Kruisweg)</w:t>
      </w:r>
    </w:p>
    <w:p w:rsidR="006D1473" w:rsidRDefault="006D1473">
      <w:pPr>
        <w:rPr>
          <w:b/>
        </w:rPr>
      </w:pPr>
      <w:r>
        <w:t xml:space="preserve">Bij het kruispunt oversteken en </w:t>
      </w:r>
      <w:r w:rsidR="00054142">
        <w:t xml:space="preserve">meteen </w:t>
      </w:r>
      <w:r>
        <w:t xml:space="preserve">de veldweg links inlopen. </w:t>
      </w:r>
      <w:r w:rsidRPr="006D1473">
        <w:rPr>
          <w:b/>
        </w:rPr>
        <w:t>Let op drukke verkeersweg!</w:t>
      </w:r>
    </w:p>
    <w:p w:rsidR="006D1473" w:rsidRDefault="006D1473">
      <w:r>
        <w:t>De veldweg  naar boven lopen en bij de eerste kruising links af gaan.</w:t>
      </w:r>
    </w:p>
    <w:p w:rsidR="006D1473" w:rsidRDefault="006D1473">
      <w:r>
        <w:t xml:space="preserve">Deze weg blijven volgen, bij de kruising rechtdoor </w:t>
      </w:r>
      <w:r w:rsidR="002D6F41">
        <w:t xml:space="preserve">en </w:t>
      </w:r>
      <w:r>
        <w:t>d</w:t>
      </w:r>
      <w:r w:rsidR="00C61EC3">
        <w:t>ez</w:t>
      </w:r>
      <w:r>
        <w:t>e weg volgen tot op de geasfalteerde weg.</w:t>
      </w:r>
    </w:p>
    <w:p w:rsidR="006D1473" w:rsidRDefault="006D1473">
      <w:r>
        <w:t>Hier oversteken en het pad</w:t>
      </w:r>
      <w:r w:rsidR="00B86457">
        <w:t xml:space="preserve"> rechts</w:t>
      </w:r>
      <w:r>
        <w:t xml:space="preserve"> naast huisnu</w:t>
      </w:r>
      <w:bookmarkStart w:id="0" w:name="_GoBack"/>
      <w:bookmarkEnd w:id="0"/>
      <w:r>
        <w:t>mmer 122 inlopen, op het einde van dit pad naar rechts lopen , langs huisnummer 68.</w:t>
      </w:r>
    </w:p>
    <w:p w:rsidR="006D1473" w:rsidRDefault="006D1473">
      <w:r>
        <w:t xml:space="preserve">Na camping van de familie </w:t>
      </w:r>
      <w:proofErr w:type="spellStart"/>
      <w:r>
        <w:t>Vandebooren</w:t>
      </w:r>
      <w:proofErr w:type="spellEnd"/>
      <w:r>
        <w:t xml:space="preserve"> het pad rechts nemen, de rode route volgen, en na </w:t>
      </w:r>
      <w:r w:rsidR="00054142">
        <w:t xml:space="preserve"> ca.</w:t>
      </w:r>
      <w:r>
        <w:t>500 meter bij het kruisbeeld naar links</w:t>
      </w:r>
      <w:r w:rsidR="00B86457">
        <w:t xml:space="preserve"> lopen.</w:t>
      </w:r>
    </w:p>
    <w:p w:rsidR="00B86457" w:rsidRDefault="00B86457">
      <w:r>
        <w:t>Dit pad uitlopen tot op de geasfalteerde weg (bij spiegel) hier de weg naar links nemen.</w:t>
      </w:r>
    </w:p>
    <w:p w:rsidR="00B86457" w:rsidRDefault="004D5A63">
      <w:r>
        <w:t>Volg deze weg tot b</w:t>
      </w:r>
      <w:r w:rsidR="00B86457">
        <w:t>ij de kruising</w:t>
      </w:r>
      <w:r>
        <w:t>, hier</w:t>
      </w:r>
      <w:r w:rsidR="00B86457">
        <w:t xml:space="preserve"> rechtdoor lopen en bij de volgende kruising (bij Hotel </w:t>
      </w:r>
      <w:proofErr w:type="spellStart"/>
      <w:r w:rsidR="00B86457">
        <w:t>Vijlenerhof</w:t>
      </w:r>
      <w:proofErr w:type="spellEnd"/>
      <w:r w:rsidR="00B86457">
        <w:t>) weer rechtdoor lopen. Richting Mamelis.</w:t>
      </w:r>
    </w:p>
    <w:p w:rsidR="00C61EC3" w:rsidRDefault="00C61EC3">
      <w:r>
        <w:t>De veldweg links na huisnummer 19 inlopen.</w:t>
      </w:r>
    </w:p>
    <w:p w:rsidR="00C97BD2" w:rsidRDefault="004D5A63" w:rsidP="004D5A63">
      <w:r>
        <w:t>Bij de eerste kruising rechtdoor lopen en op de T splitsing rechts af lopen.</w:t>
      </w:r>
    </w:p>
    <w:p w:rsidR="00C97BD2" w:rsidRDefault="004D5A63" w:rsidP="004D5A63">
      <w:r>
        <w:t>Op de volgende kruising (na ca 100 meter) rechtsaf lopen en deze weg volgen tot op kruispunt met de Rijksweg, hier oversteken en loop de Kerkstraat in.</w:t>
      </w:r>
      <w:r w:rsidR="00244F01">
        <w:t xml:space="preserve"> </w:t>
      </w:r>
    </w:p>
    <w:p w:rsidR="00C97BD2" w:rsidRDefault="00244F01" w:rsidP="004D5A63">
      <w:r>
        <w:t>Neem nu de eerste weg links (</w:t>
      </w:r>
      <w:proofErr w:type="spellStart"/>
      <w:r>
        <w:t>Schulsbergweg</w:t>
      </w:r>
      <w:proofErr w:type="spellEnd"/>
      <w:r>
        <w:t>)en volg deze weg langs het sportveld en over de beek tot aan de eerste kruising .</w:t>
      </w:r>
    </w:p>
    <w:p w:rsidR="00C97BD2" w:rsidRDefault="00244F01" w:rsidP="004D5A63">
      <w:r>
        <w:t xml:space="preserve"> Ga hier linksaf richting Wahlwiller en op de volgende T splitsing weer linksaf lopen. </w:t>
      </w:r>
    </w:p>
    <w:p w:rsidR="00C61EC3" w:rsidRDefault="00244F01" w:rsidP="004D5A63">
      <w:r>
        <w:t>Volg deze weg door de bebouwde kom en op de volgende T splitsing linksaf lopen, op het einde van deze weg ziet u het café liggen.</w:t>
      </w:r>
    </w:p>
    <w:sectPr w:rsidR="00C6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3"/>
    <w:rsid w:val="00054142"/>
    <w:rsid w:val="00217CC7"/>
    <w:rsid w:val="00244F01"/>
    <w:rsid w:val="00261941"/>
    <w:rsid w:val="002D6F41"/>
    <w:rsid w:val="004D5A63"/>
    <w:rsid w:val="006D1473"/>
    <w:rsid w:val="00AC32BC"/>
    <w:rsid w:val="00B20C9F"/>
    <w:rsid w:val="00B86457"/>
    <w:rsid w:val="00C61EC3"/>
    <w:rsid w:val="00C97BD2"/>
    <w:rsid w:val="00E41659"/>
    <w:rsid w:val="00F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standmeten.nl/index.php?id=1655214&amp;key=MRLT3/QphWt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Lieke Schnakkers</cp:lastModifiedBy>
  <cp:revision>2</cp:revision>
  <dcterms:created xsi:type="dcterms:W3CDTF">2015-12-17T20:17:00Z</dcterms:created>
  <dcterms:modified xsi:type="dcterms:W3CDTF">2015-12-17T20:17:00Z</dcterms:modified>
</cp:coreProperties>
</file>